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0E3D" w14:textId="77777777" w:rsidR="00B077EB" w:rsidRDefault="00EB6B07" w:rsidP="00B077EB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6B0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проведении комиссионного отбора подрядных организаций для участия в капитальных ремонтах, строительном контроле,</w:t>
      </w:r>
      <w:r w:rsidR="00B077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строительно-монтажных </w:t>
      </w:r>
    </w:p>
    <w:p w14:paraId="1F5F0EEF" w14:textId="3C7F9443" w:rsidR="00EB6B07" w:rsidRPr="00B077EB" w:rsidRDefault="00B077EB" w:rsidP="00B077EB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работах,</w:t>
      </w:r>
      <w:r w:rsidR="00EB6B07" w:rsidRPr="00EB6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многоквартирных домов, находящихся в управлении </w:t>
      </w:r>
      <w:r w:rsidR="00906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14:paraId="74759D88" w14:textId="3F4F17B3" w:rsidR="00EB6B07" w:rsidRDefault="00EB6B07" w:rsidP="00EB6B07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6B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АО «Ямальская управляющая компания» </w:t>
      </w:r>
      <w:r w:rsidR="00906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</w:p>
    <w:p w14:paraId="0146FD50" w14:textId="0569877E" w:rsidR="008F4659" w:rsidRPr="008F4659" w:rsidRDefault="00906A18" w:rsidP="00EB6B07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105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Дата </w:t>
      </w:r>
      <w:r w:rsidR="00E30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="00C35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14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</w:t>
      </w:r>
      <w:r w:rsidR="004D70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C35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</w:p>
    <w:p w14:paraId="1B70A5FB" w14:textId="05679D9E" w:rsidR="009F2EC3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комиссионного отбора: </w:t>
      </w:r>
      <w:r w:rsidR="00EB6B07" w:rsidRPr="00EB6B07">
        <w:rPr>
          <w:rFonts w:ascii="Times New Roman" w:eastAsia="Times New Roman" w:hAnsi="Times New Roman" w:cs="Times New Roman"/>
          <w:sz w:val="24"/>
          <w:szCs w:val="24"/>
        </w:rPr>
        <w:t xml:space="preserve">право заключения договора подряда на выполнение работ по капитальному ремонту МКД, строительному контролю, </w:t>
      </w:r>
      <w:r w:rsidR="00B077EB">
        <w:rPr>
          <w:rFonts w:ascii="Times New Roman" w:eastAsia="Times New Roman" w:hAnsi="Times New Roman" w:cs="Times New Roman"/>
          <w:sz w:val="24"/>
          <w:szCs w:val="24"/>
        </w:rPr>
        <w:t>строительно-монтажных работах</w:t>
      </w:r>
      <w:r w:rsidR="00EB6B07" w:rsidRPr="00EB6B07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2693"/>
        <w:gridCol w:w="3544"/>
        <w:gridCol w:w="2551"/>
      </w:tblGrid>
      <w:tr w:rsidR="00794588" w:rsidRPr="00EF4ECF" w14:paraId="1DD0171C" w14:textId="77777777" w:rsidTr="00B50048">
        <w:trPr>
          <w:trHeight w:val="9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C3F56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14:paraId="4436B194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лота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74925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DC3C5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Вид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C204E" w14:textId="53A10D63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Начальная (максимальная) стоимость договора, в т.ч. НДС </w:t>
            </w:r>
            <w:r w:rsidR="00C350FB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%.</w:t>
            </w:r>
          </w:p>
        </w:tc>
      </w:tr>
      <w:tr w:rsidR="00794588" w:rsidRPr="00EF4ECF" w14:paraId="7748F4A8" w14:textId="77777777" w:rsidTr="00B50048">
        <w:trPr>
          <w:trHeight w:val="3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342F8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D0DF8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DAFD3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EE520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1963A6" w:rsidRPr="00EF4ECF" w14:paraId="4E9ECED0" w14:textId="77777777" w:rsidTr="00B50048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BD19F" w14:textId="19632D28" w:rsidR="001963A6" w:rsidRPr="000F0728" w:rsidRDefault="001963A6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5ADEE" w14:textId="74358F8E" w:rsidR="001963A6" w:rsidRPr="000F0728" w:rsidRDefault="001963A6" w:rsidP="00B5004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ЯНАО, Ямальский район, с. Яр-Сале, ул. Кугаевского Н.Д. д.1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E7654" w14:textId="29F40625" w:rsidR="001963A6" w:rsidRDefault="00C350FB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Строительно-монтажные 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E3972" w14:textId="1E572BA9" w:rsidR="001963A6" w:rsidRDefault="00C350FB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2 743 939,50</w:t>
            </w:r>
          </w:p>
        </w:tc>
      </w:tr>
      <w:tr w:rsidR="001963A6" w:rsidRPr="00EF4ECF" w14:paraId="003D8808" w14:textId="77777777" w:rsidTr="00B50048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D0B68" w14:textId="5D4140B2" w:rsidR="001963A6" w:rsidRPr="000F0728" w:rsidRDefault="001963A6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B7D3B" w14:textId="5A29B696" w:rsidR="001963A6" w:rsidRPr="000F0728" w:rsidRDefault="001963A6" w:rsidP="00B5004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1963A6">
              <w:rPr>
                <w:rFonts w:ascii="Times New Roman" w:eastAsia="Times New Roman" w:hAnsi="Times New Roman" w:cs="Times New Roman"/>
              </w:rPr>
              <w:t>ЯНАО, Ямальский район, с. Яр-Сале, ул.</w:t>
            </w:r>
            <w:r>
              <w:rPr>
                <w:rFonts w:ascii="Times New Roman" w:eastAsia="Times New Roman" w:hAnsi="Times New Roman" w:cs="Times New Roman"/>
              </w:rPr>
              <w:t xml:space="preserve"> Худи Сэроко, д. 53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0225D" w14:textId="09DD747D" w:rsidR="001963A6" w:rsidRDefault="00C350FB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Строительно-монтажные 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33323" w14:textId="1BEB91F6" w:rsidR="001963A6" w:rsidRDefault="00C350FB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3 078 899,36</w:t>
            </w:r>
          </w:p>
        </w:tc>
      </w:tr>
      <w:tr w:rsidR="001963A6" w:rsidRPr="00EF4ECF" w14:paraId="5A82DD63" w14:textId="77777777" w:rsidTr="00B50048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A4DDA" w14:textId="0B33C663" w:rsidR="001963A6" w:rsidRPr="000F0728" w:rsidRDefault="001963A6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9738B" w14:textId="54FA48CD" w:rsidR="001963A6" w:rsidRPr="000F0728" w:rsidRDefault="001963A6" w:rsidP="00B5004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1963A6">
              <w:rPr>
                <w:rFonts w:ascii="Times New Roman" w:eastAsia="Times New Roman" w:hAnsi="Times New Roman" w:cs="Times New Roman"/>
              </w:rPr>
              <w:t>ЯНАО, Ямальский район, с. Яр-Сале, ул.</w:t>
            </w:r>
            <w:r>
              <w:rPr>
                <w:rFonts w:ascii="Times New Roman" w:eastAsia="Times New Roman" w:hAnsi="Times New Roman" w:cs="Times New Roman"/>
              </w:rPr>
              <w:t xml:space="preserve"> Федорова, д.31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2830C" w14:textId="324CE525" w:rsidR="001963A6" w:rsidRDefault="00C350FB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Строительно-монтажные 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A3E40" w14:textId="7CA981A1" w:rsidR="001963A6" w:rsidRDefault="00C350FB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4 134 002,69</w:t>
            </w:r>
          </w:p>
        </w:tc>
      </w:tr>
      <w:tr w:rsidR="001963A6" w:rsidRPr="00EF4ECF" w14:paraId="2B7F23F2" w14:textId="77777777" w:rsidTr="00B50048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A1604" w14:textId="5C4E7FD5" w:rsidR="001963A6" w:rsidRPr="000F0728" w:rsidRDefault="001963A6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B6335" w14:textId="66C0799C" w:rsidR="001963A6" w:rsidRPr="000F0728" w:rsidRDefault="00C350FB" w:rsidP="00B5004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1963A6">
              <w:rPr>
                <w:rFonts w:ascii="Times New Roman" w:eastAsia="Times New Roman" w:hAnsi="Times New Roman" w:cs="Times New Roman"/>
              </w:rPr>
              <w:t>ЯНАО, Ямальский район, с.</w:t>
            </w:r>
            <w:r>
              <w:rPr>
                <w:rFonts w:ascii="Times New Roman" w:eastAsia="Times New Roman" w:hAnsi="Times New Roman" w:cs="Times New Roman"/>
              </w:rPr>
              <w:t xml:space="preserve"> Новый Порт, ул. Вануйто Папули, д. 4А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9B43C" w14:textId="406C406D" w:rsidR="001963A6" w:rsidRPr="001963A6" w:rsidRDefault="004D2191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Строительно-монтажные 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41C52" w14:textId="5A871FBA" w:rsidR="001963A6" w:rsidRDefault="004D2191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971 886,54</w:t>
            </w:r>
          </w:p>
        </w:tc>
      </w:tr>
      <w:tr w:rsidR="004D2191" w:rsidRPr="00EF4ECF" w14:paraId="56AC2520" w14:textId="77777777" w:rsidTr="00E16E52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E8A9A" w14:textId="4A8AED3D" w:rsidR="004D2191" w:rsidRPr="000F0728" w:rsidRDefault="004D2191" w:rsidP="004D2191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804EC" w14:textId="34AE3A7D" w:rsidR="004D2191" w:rsidRPr="000F0728" w:rsidRDefault="004D2191" w:rsidP="004D2191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ЯНАО, Ямальский район, с. Яр-Сале, ул. Кугаевского Н.Д. д.1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19671" w14:textId="0CB81C51" w:rsidR="004D2191" w:rsidRPr="001963A6" w:rsidRDefault="004D2191" w:rsidP="004D2191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 w:rsidRPr="0055565A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55C8B" w14:textId="1DA736DE" w:rsidR="004D2191" w:rsidRDefault="004D2191" w:rsidP="004D2191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58 720,31</w:t>
            </w:r>
          </w:p>
        </w:tc>
      </w:tr>
      <w:tr w:rsidR="004D2191" w:rsidRPr="00EF4ECF" w14:paraId="51E5AF04" w14:textId="77777777" w:rsidTr="00E16E52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12125" w14:textId="4EBC155A" w:rsidR="004D2191" w:rsidRPr="000F0728" w:rsidRDefault="004D2191" w:rsidP="004D2191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190E2" w14:textId="1B069186" w:rsidR="004D2191" w:rsidRPr="000F0728" w:rsidRDefault="004D2191" w:rsidP="004D2191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1963A6">
              <w:rPr>
                <w:rFonts w:ascii="Times New Roman" w:eastAsia="Times New Roman" w:hAnsi="Times New Roman" w:cs="Times New Roman"/>
              </w:rPr>
              <w:t>ЯНАО, Ямальский район, с. Яр-Сале, ул.</w:t>
            </w:r>
            <w:r>
              <w:rPr>
                <w:rFonts w:ascii="Times New Roman" w:eastAsia="Times New Roman" w:hAnsi="Times New Roman" w:cs="Times New Roman"/>
              </w:rPr>
              <w:t xml:space="preserve"> Худи Сэроко, д. 53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02577" w14:textId="0E231018" w:rsidR="004D2191" w:rsidRPr="001963A6" w:rsidRDefault="004D2191" w:rsidP="004D2191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 w:rsidRPr="0055565A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A0744" w14:textId="3173026F" w:rsidR="004D2191" w:rsidRDefault="004D2191" w:rsidP="004D2191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65 888,45</w:t>
            </w:r>
          </w:p>
        </w:tc>
      </w:tr>
      <w:tr w:rsidR="004D2191" w:rsidRPr="00EF4ECF" w14:paraId="32B0B92A" w14:textId="77777777" w:rsidTr="00E16E52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20207" w14:textId="208BEF85" w:rsidR="004D2191" w:rsidRPr="000F0728" w:rsidRDefault="004D2191" w:rsidP="004D2191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4AAA5" w14:textId="6609796D" w:rsidR="004D2191" w:rsidRPr="000F0728" w:rsidRDefault="004D2191" w:rsidP="004D2191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1963A6">
              <w:rPr>
                <w:rFonts w:ascii="Times New Roman" w:eastAsia="Times New Roman" w:hAnsi="Times New Roman" w:cs="Times New Roman"/>
              </w:rPr>
              <w:t>ЯНАО, Ямальский район, с. Яр-Сале, ул.</w:t>
            </w:r>
            <w:r>
              <w:rPr>
                <w:rFonts w:ascii="Times New Roman" w:eastAsia="Times New Roman" w:hAnsi="Times New Roman" w:cs="Times New Roman"/>
              </w:rPr>
              <w:t xml:space="preserve"> Федорова, д.31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36F8F" w14:textId="722D12D3" w:rsidR="004D2191" w:rsidRPr="001963A6" w:rsidRDefault="004D2191" w:rsidP="004D2191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 w:rsidRPr="0055565A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B7EEB" w14:textId="6A4CEC59" w:rsidR="004D2191" w:rsidRDefault="004D2191" w:rsidP="004D2191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88 467,66</w:t>
            </w:r>
          </w:p>
        </w:tc>
      </w:tr>
      <w:tr w:rsidR="004D2191" w:rsidRPr="00EF4ECF" w14:paraId="40195B97" w14:textId="77777777" w:rsidTr="00B50048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A651F" w14:textId="27DB9649" w:rsidR="004D2191" w:rsidRDefault="004D2191" w:rsidP="004D2191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60C6F" w14:textId="148429D6" w:rsidR="004D2191" w:rsidRPr="001963A6" w:rsidRDefault="004D2191" w:rsidP="004D2191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1963A6">
              <w:rPr>
                <w:rFonts w:ascii="Times New Roman" w:eastAsia="Times New Roman" w:hAnsi="Times New Roman" w:cs="Times New Roman"/>
              </w:rPr>
              <w:t>ЯНАО, Ямальский район, с.</w:t>
            </w:r>
            <w:r>
              <w:rPr>
                <w:rFonts w:ascii="Times New Roman" w:eastAsia="Times New Roman" w:hAnsi="Times New Roman" w:cs="Times New Roman"/>
              </w:rPr>
              <w:t xml:space="preserve"> Новый Порт, ул. Вануйто Папули, д. 4А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7E4AD" w14:textId="5FD3C546" w:rsidR="004D2191" w:rsidRDefault="004D2191" w:rsidP="004D2191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C9F56" w14:textId="79232C8C" w:rsidR="004D2191" w:rsidRDefault="004D2191" w:rsidP="004D2191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20 798,37</w:t>
            </w:r>
          </w:p>
        </w:tc>
      </w:tr>
    </w:tbl>
    <w:p w14:paraId="0EBA1806" w14:textId="77777777" w:rsidR="005075FF" w:rsidRDefault="005075FF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38455F" w14:textId="272ECE56" w:rsidR="008F4659" w:rsidRPr="008F4659" w:rsidRDefault="008F4659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="008D0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74F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АО «Ямальская управляющая компания», ИНН 8909003596, тел. 8 (34996) 30091, ЯНАО, Ямальский район, с.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79F">
        <w:rPr>
          <w:rFonts w:ascii="Times New Roman" w:eastAsia="Times New Roman" w:hAnsi="Times New Roman" w:cs="Times New Roman"/>
          <w:sz w:val="24"/>
          <w:szCs w:val="24"/>
        </w:rPr>
        <w:t>Кугаевского, д.11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Pr="008F46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yamal-upr@mail.ru</w:t>
        </w:r>
      </w:hyperlink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7E3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тел. 8(34996) 3-10-64.</w:t>
      </w:r>
    </w:p>
    <w:p w14:paraId="3C7CC918" w14:textId="5E7799AE" w:rsidR="006E3A36" w:rsidRDefault="006E3A36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A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Срок выполнения работ по </w:t>
      </w:r>
      <w:r w:rsidR="001C1B14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строительно-монтажным работам и строительному контролю</w:t>
      </w:r>
      <w:r w:rsidRPr="006E3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</w:t>
      </w:r>
      <w:r w:rsidR="004D2191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6E3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Pr="006E3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4D219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E3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года.</w:t>
      </w:r>
    </w:p>
    <w:p w14:paraId="5991DBB6" w14:textId="1471F200"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начала приема заявок: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30E6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D219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4814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апреля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AC34B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D219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по адресу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14:paraId="4BA6B2A1" w14:textId="3AEC45F4"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окончания приема заявок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D219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0C32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AC34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D219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до 12:00</w:t>
      </w:r>
      <w:r w:rsidR="00906A18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5075FF"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по адресу 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14:paraId="551F9856" w14:textId="05A52994"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вскрытия конвертов: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D219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4814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AC34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D219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14:00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по адресу 629700, ЯНАО, с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3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11. АО «Ямальская управляющая компания»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2410E1" w14:textId="265D562F" w:rsid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Дата, время и место подведения </w:t>
      </w:r>
      <w:r w:rsidR="00AC34BD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итогов:</w:t>
      </w:r>
      <w:r w:rsidR="00AC34BD" w:rsidRPr="008F465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следующий день, с даты вскрытия конвертов, по адресу 629700, 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14:paraId="5AA86852" w14:textId="77777777" w:rsidR="008F4659" w:rsidRPr="008F4659" w:rsidRDefault="005075FF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>Официальное извещение и документация для комиссионного отбора опубликованы на интернет-сайтах:</w:t>
      </w:r>
      <w:r w:rsidR="00820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820798">
          <w:rPr>
            <w:rStyle w:val="a6"/>
          </w:rPr>
          <w:t>http://yauk.ru/</w:t>
        </w:r>
      </w:hyperlink>
    </w:p>
    <w:sectPr w:rsidR="008F4659" w:rsidRPr="008F4659" w:rsidSect="002B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64C83"/>
    <w:multiLevelType w:val="multilevel"/>
    <w:tmpl w:val="121AD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12ACD"/>
    <w:multiLevelType w:val="multilevel"/>
    <w:tmpl w:val="4E7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7055229">
    <w:abstractNumId w:val="1"/>
  </w:num>
  <w:num w:numId="2" w16cid:durableId="189662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59"/>
    <w:rsid w:val="00027622"/>
    <w:rsid w:val="00083626"/>
    <w:rsid w:val="000F0728"/>
    <w:rsid w:val="001016C0"/>
    <w:rsid w:val="0010579F"/>
    <w:rsid w:val="00120A23"/>
    <w:rsid w:val="001963A6"/>
    <w:rsid w:val="001B08EC"/>
    <w:rsid w:val="001B29D4"/>
    <w:rsid w:val="001C1B14"/>
    <w:rsid w:val="001D1A2C"/>
    <w:rsid w:val="00210B3C"/>
    <w:rsid w:val="00270026"/>
    <w:rsid w:val="002B10A9"/>
    <w:rsid w:val="002B6445"/>
    <w:rsid w:val="002B7984"/>
    <w:rsid w:val="002E7098"/>
    <w:rsid w:val="00314814"/>
    <w:rsid w:val="0033417D"/>
    <w:rsid w:val="00346947"/>
    <w:rsid w:val="0040743A"/>
    <w:rsid w:val="004C013A"/>
    <w:rsid w:val="004D2191"/>
    <w:rsid w:val="004D70B2"/>
    <w:rsid w:val="004E5B96"/>
    <w:rsid w:val="005042FC"/>
    <w:rsid w:val="005075FF"/>
    <w:rsid w:val="00515EB9"/>
    <w:rsid w:val="00534AF7"/>
    <w:rsid w:val="00546D83"/>
    <w:rsid w:val="0055305C"/>
    <w:rsid w:val="005D1BF1"/>
    <w:rsid w:val="00620BA0"/>
    <w:rsid w:val="00674277"/>
    <w:rsid w:val="006E3A36"/>
    <w:rsid w:val="00734475"/>
    <w:rsid w:val="00794588"/>
    <w:rsid w:val="007E4FEE"/>
    <w:rsid w:val="0080218F"/>
    <w:rsid w:val="00820798"/>
    <w:rsid w:val="00840322"/>
    <w:rsid w:val="00884AA9"/>
    <w:rsid w:val="0089603B"/>
    <w:rsid w:val="008D0724"/>
    <w:rsid w:val="008F4659"/>
    <w:rsid w:val="00906A18"/>
    <w:rsid w:val="009F2EC3"/>
    <w:rsid w:val="00A4493F"/>
    <w:rsid w:val="00A74F94"/>
    <w:rsid w:val="00AC34BD"/>
    <w:rsid w:val="00B00B54"/>
    <w:rsid w:val="00B077EB"/>
    <w:rsid w:val="00B20C32"/>
    <w:rsid w:val="00B87E3A"/>
    <w:rsid w:val="00BB2ED8"/>
    <w:rsid w:val="00BC1E4D"/>
    <w:rsid w:val="00BC7547"/>
    <w:rsid w:val="00C350FB"/>
    <w:rsid w:val="00C42271"/>
    <w:rsid w:val="00C55D39"/>
    <w:rsid w:val="00CC51A1"/>
    <w:rsid w:val="00D06196"/>
    <w:rsid w:val="00D362B4"/>
    <w:rsid w:val="00D8262C"/>
    <w:rsid w:val="00DB3289"/>
    <w:rsid w:val="00DE6B8C"/>
    <w:rsid w:val="00E30E65"/>
    <w:rsid w:val="00E462B2"/>
    <w:rsid w:val="00EB6B07"/>
    <w:rsid w:val="00F04965"/>
    <w:rsid w:val="00F270E8"/>
    <w:rsid w:val="00F44217"/>
    <w:rsid w:val="00F52473"/>
    <w:rsid w:val="00F5317F"/>
    <w:rsid w:val="00F54E40"/>
    <w:rsid w:val="00F6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A83D"/>
  <w15:docId w15:val="{4807BE5D-78D0-4451-94DA-B2F4A76F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43A"/>
  </w:style>
  <w:style w:type="paragraph" w:styleId="2">
    <w:name w:val="heading 2"/>
    <w:basedOn w:val="a"/>
    <w:link w:val="20"/>
    <w:uiPriority w:val="9"/>
    <w:qFormat/>
    <w:rsid w:val="008F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4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6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46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4659"/>
    <w:rPr>
      <w:b/>
      <w:bCs/>
    </w:rPr>
  </w:style>
  <w:style w:type="character" w:styleId="a5">
    <w:name w:val="Emphasis"/>
    <w:basedOn w:val="a0"/>
    <w:uiPriority w:val="20"/>
    <w:qFormat/>
    <w:rsid w:val="008F4659"/>
    <w:rPr>
      <w:i/>
      <w:iCs/>
    </w:rPr>
  </w:style>
  <w:style w:type="character" w:customStyle="1" w:styleId="apple-converted-space">
    <w:name w:val="apple-converted-space"/>
    <w:basedOn w:val="a0"/>
    <w:rsid w:val="008F4659"/>
  </w:style>
  <w:style w:type="character" w:styleId="a6">
    <w:name w:val="Hyperlink"/>
    <w:basedOn w:val="a0"/>
    <w:uiPriority w:val="99"/>
    <w:semiHidden/>
    <w:unhideWhenUsed/>
    <w:rsid w:val="008F4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uk.ru/" TargetMode="External"/><Relationship Id="rId5" Type="http://schemas.openxmlformats.org/officeDocument/2006/relationships/hyperlink" Target="mailto:yamal-up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валерия сайгушева</cp:lastModifiedBy>
  <cp:revision>2</cp:revision>
  <cp:lastPrinted>2023-03-15T09:15:00Z</cp:lastPrinted>
  <dcterms:created xsi:type="dcterms:W3CDTF">2024-04-10T07:02:00Z</dcterms:created>
  <dcterms:modified xsi:type="dcterms:W3CDTF">2024-04-10T07:02:00Z</dcterms:modified>
</cp:coreProperties>
</file>